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C224" w14:textId="77777777" w:rsidR="00AE1659" w:rsidRDefault="00AE1659">
      <w:r w:rsidRPr="00AE1659">
        <w:t xml:space="preserve">05:16:000001 https://disk.yandex.ru/d/nUfJHMOi8wJN5Q </w:t>
      </w:r>
    </w:p>
    <w:p w14:paraId="5D5F5F60" w14:textId="1E70B365" w:rsidR="00AE1659" w:rsidRDefault="00AE1659">
      <w:r w:rsidRPr="00AE1659">
        <w:t xml:space="preserve">05:16:000002 </w:t>
      </w:r>
      <w:hyperlink r:id="rId4" w:history="1">
        <w:r w:rsidRPr="00E140C4">
          <w:rPr>
            <w:rStyle w:val="ac"/>
          </w:rPr>
          <w:t>https://disk.yandex.ru/d/G5HOYbyamGxFbQ</w:t>
        </w:r>
      </w:hyperlink>
      <w:r w:rsidRPr="00AE1659">
        <w:t xml:space="preserve"> </w:t>
      </w:r>
    </w:p>
    <w:p w14:paraId="394D046D" w14:textId="791CC9AD" w:rsidR="00AE1659" w:rsidRDefault="00AE1659">
      <w:r w:rsidRPr="00AE1659">
        <w:t xml:space="preserve">05:16:000003 </w:t>
      </w:r>
      <w:hyperlink r:id="rId5" w:history="1">
        <w:r w:rsidRPr="00E140C4">
          <w:rPr>
            <w:rStyle w:val="ac"/>
          </w:rPr>
          <w:t>https://disk.yandex.ru/d/OQEPg1xKLBS7vg</w:t>
        </w:r>
      </w:hyperlink>
      <w:r w:rsidRPr="00AE1659">
        <w:t xml:space="preserve"> </w:t>
      </w:r>
    </w:p>
    <w:p w14:paraId="381F7D30" w14:textId="62C46565" w:rsidR="00AE1659" w:rsidRDefault="00AE1659">
      <w:r w:rsidRPr="00AE1659">
        <w:t xml:space="preserve">05:16:000004 </w:t>
      </w:r>
      <w:hyperlink r:id="rId6" w:history="1">
        <w:r w:rsidRPr="00E140C4">
          <w:rPr>
            <w:rStyle w:val="ac"/>
          </w:rPr>
          <w:t>https://disk.yandex.ru/d/mffxzJKTIFkfow</w:t>
        </w:r>
      </w:hyperlink>
      <w:r w:rsidRPr="00AE1659">
        <w:t xml:space="preserve"> </w:t>
      </w:r>
    </w:p>
    <w:p w14:paraId="308127F0" w14:textId="2AB41CCE" w:rsidR="00AE1659" w:rsidRDefault="00AE1659">
      <w:r w:rsidRPr="00AE1659">
        <w:t xml:space="preserve">05:16:000037 </w:t>
      </w:r>
      <w:hyperlink r:id="rId7" w:history="1">
        <w:r w:rsidRPr="00E140C4">
          <w:rPr>
            <w:rStyle w:val="ac"/>
          </w:rPr>
          <w:t>https://disk.yandex.ru/d/JXh3jJwd_BCEKQ</w:t>
        </w:r>
      </w:hyperlink>
      <w:r w:rsidRPr="00AE1659">
        <w:t xml:space="preserve"> </w:t>
      </w:r>
    </w:p>
    <w:p w14:paraId="36F9B0B2" w14:textId="05D75269" w:rsidR="00340506" w:rsidRDefault="00AE1659">
      <w:r w:rsidRPr="00AE1659">
        <w:t>05:16:000042 https://disk.yandex.ru/d/cxqN-htT0tLPUg</w:t>
      </w:r>
    </w:p>
    <w:sectPr w:rsidR="003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59"/>
    <w:rsid w:val="00340506"/>
    <w:rsid w:val="004B26FF"/>
    <w:rsid w:val="00674F04"/>
    <w:rsid w:val="009600E1"/>
    <w:rsid w:val="00A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F074"/>
  <w15:chartTrackingRefBased/>
  <w15:docId w15:val="{A53F0419-8C8A-4AFE-B413-9F352E70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1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1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1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6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E16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1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JXh3jJwd_BCEK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mffxzJKTIFkfow" TargetMode="External"/><Relationship Id="rId5" Type="http://schemas.openxmlformats.org/officeDocument/2006/relationships/hyperlink" Target="https://disk.yandex.ru/d/OQEPg1xKLBS7vg" TargetMode="External"/><Relationship Id="rId4" Type="http://schemas.openxmlformats.org/officeDocument/2006/relationships/hyperlink" Target="https://disk.yandex.ru/d/G5HOYbyamGxFb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2026-05-21T09:27:00Z</dcterms:created>
  <dcterms:modified xsi:type="dcterms:W3CDTF">2026-05-21T09:31:00Z</dcterms:modified>
</cp:coreProperties>
</file>